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93ED" w14:textId="31995720" w:rsidR="00ED141E" w:rsidRPr="00FD775F" w:rsidRDefault="00FF7D6F" w:rsidP="00752958">
      <w:pPr>
        <w:spacing w:before="120" w:after="120"/>
        <w:ind w:right="120"/>
        <w:jc w:val="center"/>
        <w:rPr>
          <w:rFonts w:ascii="Century Gothic" w:eastAsia="Calibri" w:hAnsi="Century Gothic" w:cs="Calibri"/>
          <w:b/>
          <w:szCs w:val="24"/>
        </w:rPr>
      </w:pPr>
      <w:r>
        <w:rPr>
          <w:rFonts w:ascii="Century Gothic" w:eastAsia="Calibri" w:hAnsi="Century Gothic" w:cs="Calibri"/>
          <w:b/>
          <w:szCs w:val="24"/>
        </w:rPr>
        <w:t>ANEXO II</w:t>
      </w:r>
      <w:r w:rsidR="00752958">
        <w:rPr>
          <w:rFonts w:ascii="Century Gothic" w:eastAsia="Calibri" w:hAnsi="Century Gothic" w:cs="Calibri"/>
          <w:b/>
          <w:szCs w:val="24"/>
        </w:rPr>
        <w:t>.</w:t>
      </w:r>
      <w:r w:rsidR="004909BA" w:rsidRPr="00FD775F">
        <w:rPr>
          <w:rFonts w:ascii="Century Gothic" w:eastAsia="Calibri" w:hAnsi="Century Gothic" w:cs="Calibri"/>
          <w:b/>
          <w:szCs w:val="24"/>
        </w:rPr>
        <w:t xml:space="preserve"> </w:t>
      </w:r>
      <w:r>
        <w:rPr>
          <w:rFonts w:ascii="Century Gothic" w:eastAsia="Calibri" w:hAnsi="Century Gothic" w:cs="Calibri"/>
          <w:b/>
          <w:szCs w:val="24"/>
        </w:rPr>
        <w:t>C</w:t>
      </w:r>
      <w:bookmarkStart w:id="0" w:name="_GoBack"/>
      <w:bookmarkEnd w:id="0"/>
      <w:r>
        <w:rPr>
          <w:rFonts w:ascii="Century Gothic" w:eastAsia="Calibri" w:hAnsi="Century Gothic" w:cs="Calibri"/>
          <w:b/>
          <w:szCs w:val="24"/>
        </w:rPr>
        <w:t>RONOGRAMA</w:t>
      </w:r>
    </w:p>
    <w:p w14:paraId="48AEBB45" w14:textId="7FE4631A" w:rsidR="00ED141E" w:rsidRDefault="004909BA">
      <w:pPr>
        <w:spacing w:before="240" w:after="240" w:line="240" w:lineRule="auto"/>
        <w:ind w:right="100"/>
        <w:jc w:val="both"/>
        <w:rPr>
          <w:rFonts w:ascii="Century Gothic" w:eastAsia="Calibri" w:hAnsi="Century Gothic" w:cs="Calibri"/>
          <w:szCs w:val="24"/>
        </w:rPr>
      </w:pPr>
      <w:r w:rsidRPr="00FD775F">
        <w:rPr>
          <w:rFonts w:ascii="Century Gothic" w:eastAsia="Calibri" w:hAnsi="Century Gothic" w:cs="Calibri"/>
          <w:szCs w:val="24"/>
        </w:rPr>
        <w:t>Preen</w:t>
      </w:r>
      <w:r w:rsidR="00FD775F">
        <w:rPr>
          <w:rFonts w:ascii="Century Gothic" w:eastAsia="Calibri" w:hAnsi="Century Gothic" w:cs="Calibri"/>
          <w:szCs w:val="24"/>
        </w:rPr>
        <w:t xml:space="preserve">cha a tabela </w:t>
      </w:r>
      <w:r w:rsidR="00FF7D6F">
        <w:rPr>
          <w:rFonts w:ascii="Century Gothic" w:eastAsia="Calibri" w:hAnsi="Century Gothic" w:cs="Calibri"/>
          <w:szCs w:val="24"/>
        </w:rPr>
        <w:t>e descreva os passos a serem seguidos para execução do projeto cultural e/ou artístico.</w:t>
      </w:r>
      <w:r w:rsidR="00FD775F">
        <w:rPr>
          <w:rFonts w:ascii="Century Gothic" w:eastAsia="Calibri" w:hAnsi="Century Gothic" w:cs="Calibri"/>
          <w:szCs w:val="24"/>
        </w:rPr>
        <w:t xml:space="preserve"> </w:t>
      </w:r>
    </w:p>
    <w:p w14:paraId="254142E8" w14:textId="18609DAF" w:rsidR="00AF1E19" w:rsidRPr="00FD775F" w:rsidRDefault="00AF1E19">
      <w:pPr>
        <w:spacing w:before="240" w:after="240" w:line="240" w:lineRule="auto"/>
        <w:ind w:right="100"/>
        <w:jc w:val="both"/>
        <w:rPr>
          <w:rFonts w:ascii="Century Gothic" w:eastAsia="Calibri" w:hAnsi="Century Gothic" w:cs="Calibri"/>
          <w:szCs w:val="24"/>
        </w:rPr>
      </w:pPr>
      <w:r>
        <w:rPr>
          <w:rFonts w:ascii="Century Gothic" w:eastAsia="Calibri" w:hAnsi="Century Gothic" w:cs="Calibri"/>
          <w:szCs w:val="24"/>
        </w:rPr>
        <w:t>Exemplo de como preencher sua tabela:</w:t>
      </w:r>
    </w:p>
    <w:tbl>
      <w:tblPr>
        <w:tblStyle w:val="aa"/>
        <w:tblW w:w="11469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3195"/>
        <w:gridCol w:w="2037"/>
        <w:gridCol w:w="3402"/>
        <w:gridCol w:w="1418"/>
        <w:gridCol w:w="1417"/>
      </w:tblGrid>
      <w:tr w:rsidR="00FF7D6F" w:rsidRPr="00FD775F" w14:paraId="1204CE37" w14:textId="77777777" w:rsidTr="00FF7D6F">
        <w:tc>
          <w:tcPr>
            <w:tcW w:w="11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07C" w14:textId="5CDA2876" w:rsidR="00FF7D6F" w:rsidRPr="00FF7D6F" w:rsidRDefault="00FF7D6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Feira da Diversidade</w:t>
            </w:r>
          </w:p>
        </w:tc>
      </w:tr>
      <w:tr w:rsidR="00FF7D6F" w:rsidRPr="00FD775F" w14:paraId="277F8E70" w14:textId="77777777" w:rsidTr="00FF7D6F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DD4" w14:textId="0D5D21A2" w:rsidR="00FF7D6F" w:rsidRPr="00FD775F" w:rsidRDefault="00FF7D6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A995" w14:textId="0B5091A9" w:rsidR="00FF7D6F" w:rsidRPr="00FD775F" w:rsidRDefault="00FF7D6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A27A" w14:textId="7F413D4F" w:rsidR="00FF7D6F" w:rsidRPr="00FD775F" w:rsidRDefault="00FF7D6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0AFF" w14:textId="5DD4FA61" w:rsidR="00FF7D6F" w:rsidRPr="00FD775F" w:rsidRDefault="00FF7D6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A908" w14:textId="5EDF59BC" w:rsidR="00FF7D6F" w:rsidRPr="00FD775F" w:rsidRDefault="00FF7D6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sz w:val="20"/>
                <w:szCs w:val="20"/>
              </w:rPr>
              <w:t>Fim</w:t>
            </w:r>
          </w:p>
        </w:tc>
      </w:tr>
      <w:tr w:rsidR="00FF7D6F" w:rsidRPr="00FD775F" w14:paraId="55B3B839" w14:textId="77777777" w:rsidTr="00FF7D6F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19F4" w14:textId="1D348C67" w:rsidR="00FF7D6F" w:rsidRPr="00FF7D6F" w:rsidRDefault="00FF7D6F" w:rsidP="00FF7D6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proofErr w:type="spellStart"/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>Ex</w:t>
            </w:r>
            <w:proofErr w:type="spellEnd"/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>: Comunicação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997A" w14:textId="5089F7EC" w:rsidR="00FF7D6F" w:rsidRPr="00FF7D6F" w:rsidRDefault="00FF7D6F" w:rsidP="00FF7D6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>Pré-produção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D67B" w14:textId="1AE8CC2B" w:rsidR="00FF7D6F" w:rsidRPr="00FF7D6F" w:rsidRDefault="00FF7D6F" w:rsidP="00FF7D6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>Divulgação do projeto</w:t>
            </w:r>
            <w:r>
              <w:rPr>
                <w:rFonts w:ascii="Century Gothic" w:eastAsia="Times New Roman" w:hAnsi="Century Gothic" w:cstheme="minorHAnsi"/>
                <w:color w:val="000000"/>
                <w:szCs w:val="24"/>
              </w:rPr>
              <w:t xml:space="preserve"> que irão participar da feira</w:t>
            </w:r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 xml:space="preserve"> nos veículos de imprensa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FB95" w14:textId="50E457C0" w:rsidR="00FF7D6F" w:rsidRPr="00FF7D6F" w:rsidRDefault="00FF7D6F" w:rsidP="00FF7D6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>11/10/2024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673C" w14:textId="2AB53E1F" w:rsidR="00FF7D6F" w:rsidRPr="00FF7D6F" w:rsidRDefault="00FF7D6F" w:rsidP="00FF7D6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szCs w:val="20"/>
              </w:rPr>
            </w:pPr>
            <w:r w:rsidRPr="00FF7D6F">
              <w:rPr>
                <w:rFonts w:ascii="Century Gothic" w:eastAsia="Times New Roman" w:hAnsi="Century Gothic" w:cstheme="minorHAnsi"/>
                <w:color w:val="000000"/>
                <w:szCs w:val="24"/>
              </w:rPr>
              <w:t>11/11/2024</w:t>
            </w:r>
          </w:p>
        </w:tc>
      </w:tr>
      <w:tr w:rsidR="00FF7D6F" w:rsidRPr="00FD775F" w14:paraId="775935E7" w14:textId="77777777" w:rsidTr="00FF7D6F">
        <w:tc>
          <w:tcPr>
            <w:tcW w:w="3195" w:type="dxa"/>
            <w:tcBorders>
              <w:top w:val="single" w:sz="4" w:space="0" w:color="auto"/>
            </w:tcBorders>
          </w:tcPr>
          <w:p w14:paraId="4C24B081" w14:textId="77777777" w:rsidR="00FF7D6F" w:rsidRPr="00FD775F" w:rsidRDefault="00FF7D6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14:paraId="36941603" w14:textId="77777777" w:rsidR="00FF7D6F" w:rsidRPr="00FD775F" w:rsidRDefault="00FF7D6F" w:rsidP="00FD775F">
            <w:pPr>
              <w:spacing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A1D4010" w14:textId="77777777" w:rsidR="00FF7D6F" w:rsidRPr="00FD775F" w:rsidRDefault="00FF7D6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2F90E2" w14:textId="77777777" w:rsidR="00FF7D6F" w:rsidRPr="00FD775F" w:rsidRDefault="00FF7D6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D61D98" w14:textId="77777777" w:rsidR="00FF7D6F" w:rsidRPr="00FD775F" w:rsidRDefault="00FF7D6F" w:rsidP="00FD775F">
            <w:pPr>
              <w:spacing w:after="240" w:line="240" w:lineRule="auto"/>
              <w:jc w:val="center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</w:rPr>
            </w:pPr>
          </w:p>
        </w:tc>
      </w:tr>
      <w:tr w:rsidR="00FF7D6F" w14:paraId="3105E699" w14:textId="77777777" w:rsidTr="00FF7D6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1020"/>
        </w:trPr>
        <w:tc>
          <w:tcPr>
            <w:tcW w:w="114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FC6E" w14:textId="13872E59" w:rsidR="00FF7D6F" w:rsidRPr="00FD775F" w:rsidRDefault="00FF7D6F" w:rsidP="00FD775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>
              <w:rPr>
                <w:rFonts w:ascii="Century Gothic" w:eastAsia="Calibri" w:hAnsi="Century Gothic" w:cs="Calibri"/>
                <w:b/>
                <w:szCs w:val="24"/>
              </w:rPr>
              <w:t>Tipo de Projeto Cultural e/ou Artístico</w:t>
            </w:r>
          </w:p>
        </w:tc>
      </w:tr>
      <w:tr w:rsidR="00FF7D6F" w:rsidRPr="00FF7D6F" w14:paraId="41573771" w14:textId="77777777" w:rsidTr="00FF7D6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715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016A" w14:textId="73BB0957" w:rsidR="00FF7D6F" w:rsidRPr="00FF7D6F" w:rsidRDefault="00FF7D6F" w:rsidP="00FF7D6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Atividade</w:t>
            </w:r>
          </w:p>
        </w:tc>
        <w:tc>
          <w:tcPr>
            <w:tcW w:w="2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2A22" w14:textId="77DB7688" w:rsidR="00FF7D6F" w:rsidRPr="00FF7D6F" w:rsidRDefault="00FF7D6F" w:rsidP="00FF7D6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Etapa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201D" w14:textId="1523C07D" w:rsidR="00FF7D6F" w:rsidRPr="00FF7D6F" w:rsidRDefault="00FF7D6F" w:rsidP="00FF7D6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Descrição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B022" w14:textId="60858C31" w:rsidR="00FF7D6F" w:rsidRPr="00FF7D6F" w:rsidRDefault="00FF7D6F" w:rsidP="00FF7D6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Início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8D9A6" w14:textId="4895E01E" w:rsidR="00FF7D6F" w:rsidRPr="00FF7D6F" w:rsidRDefault="00FF7D6F" w:rsidP="00FF7D6F">
            <w:pPr>
              <w:spacing w:before="240"/>
              <w:jc w:val="center"/>
              <w:rPr>
                <w:rFonts w:ascii="Century Gothic" w:eastAsia="Calibri" w:hAnsi="Century Gothic" w:cs="Calibri"/>
                <w:b/>
                <w:szCs w:val="24"/>
              </w:rPr>
            </w:pPr>
            <w:r w:rsidRPr="00FF7D6F">
              <w:rPr>
                <w:rFonts w:ascii="Century Gothic" w:eastAsia="Times New Roman" w:hAnsi="Century Gothic" w:cstheme="minorHAnsi"/>
                <w:b/>
                <w:bCs/>
                <w:color w:val="000000"/>
                <w:szCs w:val="20"/>
              </w:rPr>
              <w:t>Fim</w:t>
            </w:r>
          </w:p>
        </w:tc>
      </w:tr>
      <w:tr w:rsidR="00FF7D6F" w14:paraId="30B16144" w14:textId="77777777" w:rsidTr="00FF7D6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C7A3" w14:textId="77777777" w:rsidR="00FF7D6F" w:rsidRDefault="00FF7D6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8D09" w14:textId="77777777" w:rsidR="00FF7D6F" w:rsidRDefault="00FF7D6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5D6C" w14:textId="77777777" w:rsidR="00FF7D6F" w:rsidRDefault="00FF7D6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D931" w14:textId="77777777" w:rsidR="00FF7D6F" w:rsidRDefault="00FF7D6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0849" w14:textId="77777777" w:rsidR="00FF7D6F" w:rsidRDefault="00FF7D6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F7D6F" w14:paraId="2BDB3209" w14:textId="77777777" w:rsidTr="00FF7D6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38B5" w14:textId="77777777" w:rsidR="00FF7D6F" w:rsidRDefault="00FF7D6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4AC6" w14:textId="77777777" w:rsidR="00FF7D6F" w:rsidRDefault="00FF7D6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71A8" w14:textId="77777777" w:rsidR="00FF7D6F" w:rsidRDefault="00FF7D6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312B" w14:textId="77777777" w:rsidR="00FF7D6F" w:rsidRDefault="00FF7D6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111E" w14:textId="77777777" w:rsidR="00FF7D6F" w:rsidRDefault="00FF7D6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F7D6F" w14:paraId="31481D50" w14:textId="77777777" w:rsidTr="00FF7D6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4EE0" w14:textId="77777777" w:rsidR="00FF7D6F" w:rsidRDefault="00FF7D6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A56B" w14:textId="77777777" w:rsidR="00FF7D6F" w:rsidRDefault="00FF7D6F" w:rsidP="00FD775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BCA2" w14:textId="77777777" w:rsidR="00FF7D6F" w:rsidRDefault="00FF7D6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669F" w14:textId="77777777" w:rsidR="00FF7D6F" w:rsidRDefault="00FF7D6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BE73" w14:textId="77777777" w:rsidR="00FF7D6F" w:rsidRDefault="00FF7D6F" w:rsidP="00FD775F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F7D6F" w14:paraId="4E2550AA" w14:textId="77777777" w:rsidTr="00FF7D6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96572" w14:textId="77777777" w:rsidR="00FF7D6F" w:rsidRDefault="00FF7D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A905" w14:textId="77777777" w:rsidR="00FF7D6F" w:rsidRDefault="00FF7D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0027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C21F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CC97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F7D6F" w14:paraId="315DF3A7" w14:textId="77777777" w:rsidTr="00FF7D6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469BF" w14:textId="77777777" w:rsidR="00FF7D6F" w:rsidRDefault="00FF7D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6BA6" w14:textId="77777777" w:rsidR="00FF7D6F" w:rsidRDefault="00FF7D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A00A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6637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29DE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F7D6F" w14:paraId="4C702AA4" w14:textId="77777777" w:rsidTr="00FF7D6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1B11" w14:textId="77777777" w:rsidR="00FF7D6F" w:rsidRDefault="00FF7D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4D5F" w14:textId="77777777" w:rsidR="00FF7D6F" w:rsidRDefault="00FF7D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E218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8F7B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420B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F7D6F" w14:paraId="70D7C141" w14:textId="77777777" w:rsidTr="00FF7D6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A2AF" w14:textId="77777777" w:rsidR="00FF7D6F" w:rsidRDefault="00FF7D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C388" w14:textId="77777777" w:rsidR="00FF7D6F" w:rsidRDefault="00FF7D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F57A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FE38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8D54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F7D6F" w14:paraId="1DDBD5DA" w14:textId="77777777" w:rsidTr="00FF7D6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C53D" w14:textId="77777777" w:rsidR="00FF7D6F" w:rsidRDefault="00FF7D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7AEB" w14:textId="77777777" w:rsidR="00FF7D6F" w:rsidRDefault="00FF7D6F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6754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F92E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1042" w14:textId="77777777" w:rsidR="00FF7D6F" w:rsidRDefault="00FF7D6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5A7E104" w14:textId="4B62A914" w:rsidR="00ED141E" w:rsidRDefault="00ED141E"/>
    <w:p w14:paraId="22FD441A" w14:textId="77777777" w:rsidR="00AF1E19" w:rsidRDefault="00AF1E19"/>
    <w:p w14:paraId="6470219B" w14:textId="1EF22FDF" w:rsidR="00722F95" w:rsidRPr="00FD775F" w:rsidRDefault="00722F95" w:rsidP="00722F95">
      <w:pPr>
        <w:pStyle w:val="LO-normal"/>
        <w:spacing w:line="360" w:lineRule="auto"/>
        <w:jc w:val="center"/>
        <w:rPr>
          <w:rFonts w:ascii="Century Gothic" w:eastAsia="Calibri" w:hAnsi="Century Gothic" w:cs="Calibri"/>
          <w:szCs w:val="24"/>
          <w:lang w:val="pt-BR"/>
        </w:rPr>
      </w:pPr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 xml:space="preserve">Brejo Santo - CE, ____ de ____________ </w:t>
      </w:r>
      <w:proofErr w:type="spellStart"/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>de</w:t>
      </w:r>
      <w:proofErr w:type="spellEnd"/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 xml:space="preserve"> 202</w:t>
      </w:r>
      <w:r w:rsidR="002A08A8" w:rsidRPr="00FD775F">
        <w:rPr>
          <w:rFonts w:ascii="Century Gothic" w:eastAsia="Calibri" w:hAnsi="Century Gothic" w:cs="Calibri"/>
          <w:szCs w:val="24"/>
          <w:lang w:val="pt-BR"/>
        </w:rPr>
        <w:t>4</w:t>
      </w:r>
      <w:r w:rsidRPr="00FD775F">
        <w:rPr>
          <w:rFonts w:ascii="Century Gothic" w:eastAsia="Calibri" w:hAnsi="Century Gothic" w:cs="Calibri"/>
          <w:color w:val="000000"/>
          <w:szCs w:val="24"/>
          <w:lang w:val="pt-BR"/>
        </w:rPr>
        <w:t xml:space="preserve">. </w:t>
      </w:r>
    </w:p>
    <w:p w14:paraId="3CC61844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14:paraId="169DC432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3D7C5D53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715049A" w14:textId="77777777" w:rsidR="00722F95" w:rsidRPr="00C17777" w:rsidRDefault="00722F95" w:rsidP="00722F95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2C5E84C7" w14:textId="77777777" w:rsidR="00722F95" w:rsidRPr="00C17777" w:rsidRDefault="00722F95" w:rsidP="00722F95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14:paraId="4118914C" w14:textId="4BCFBF68" w:rsidR="00722F95" w:rsidRPr="00FD775F" w:rsidRDefault="00FF7D6F" w:rsidP="00722F95">
      <w:pPr>
        <w:pStyle w:val="LO-normal"/>
        <w:jc w:val="center"/>
        <w:rPr>
          <w:rFonts w:ascii="Century Gothic" w:eastAsia="Calibri" w:hAnsi="Century Gothic" w:cs="Calibri"/>
          <w:color w:val="000000"/>
          <w:sz w:val="20"/>
          <w:szCs w:val="24"/>
          <w:lang w:val="pt-BR"/>
        </w:rPr>
      </w:pPr>
      <w:r>
        <w:rPr>
          <w:rFonts w:ascii="Century Gothic" w:eastAsia="Calibri" w:hAnsi="Century Gothic" w:cs="Calibri"/>
          <w:sz w:val="20"/>
          <w:szCs w:val="24"/>
          <w:lang w:val="pt-BR"/>
        </w:rPr>
        <w:t>Assinatura da pessoa Artista e</w:t>
      </w:r>
      <w:r w:rsidR="00326056"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 Agente Cultural</w:t>
      </w:r>
      <w:r w:rsidR="00FD775F" w:rsidRPr="00FD775F">
        <w:rPr>
          <w:rFonts w:ascii="Century Gothic" w:eastAsia="Calibri" w:hAnsi="Century Gothic" w:cs="Calibri"/>
          <w:sz w:val="20"/>
          <w:szCs w:val="24"/>
          <w:lang w:val="pt-BR"/>
        </w:rPr>
        <w:t xml:space="preserve"> </w:t>
      </w:r>
    </w:p>
    <w:p w14:paraId="668AE3A1" w14:textId="77777777" w:rsidR="00722F95" w:rsidRDefault="00722F95" w:rsidP="00722F95"/>
    <w:p w14:paraId="45D8AFD3" w14:textId="5D574B6E"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4DE1C94" w14:textId="77777777" w:rsidR="00722F95" w:rsidRDefault="00722F95" w:rsidP="00722F95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77FB14F5" w14:textId="5B511ECB" w:rsidR="00722F95" w:rsidRPr="003A6839" w:rsidRDefault="00722F95" w:rsidP="00722F95">
      <w:pPr>
        <w:jc w:val="both"/>
      </w:pPr>
      <w:proofErr w:type="gramStart"/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</w:t>
      </w:r>
      <w:proofErr w:type="gramEnd"/>
      <w:r w:rsidRPr="00C17777">
        <w:rPr>
          <w:rFonts w:ascii="Calibri" w:eastAsia="Calibri" w:hAnsi="Calibri" w:cs="Calibri"/>
          <w:sz w:val="18"/>
          <w:szCs w:val="18"/>
        </w:rPr>
        <w:t xml:space="preserve"> consideradas válidas apenas as documentações com assinatura feita a punho - desde que a documentação seja digitalizada/</w:t>
      </w:r>
      <w:proofErr w:type="spellStart"/>
      <w:r w:rsidRPr="00C17777">
        <w:rPr>
          <w:rFonts w:ascii="Calibri" w:eastAsia="Calibri" w:hAnsi="Calibri" w:cs="Calibri"/>
          <w:sz w:val="18"/>
          <w:szCs w:val="18"/>
        </w:rPr>
        <w:t>escaneada</w:t>
      </w:r>
      <w:proofErr w:type="spellEnd"/>
      <w:r w:rsidRPr="00C17777">
        <w:rPr>
          <w:rFonts w:ascii="Calibri" w:eastAsia="Calibri" w:hAnsi="Calibri" w:cs="Calibri"/>
          <w:sz w:val="18"/>
          <w:szCs w:val="18"/>
        </w:rPr>
        <w:t xml:space="preserve">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</w:t>
      </w:r>
      <w:r w:rsidR="00FD775F">
        <w:rPr>
          <w:rFonts w:ascii="Calibri" w:eastAsia="Calibri" w:hAnsi="Calibri" w:cs="Calibri"/>
          <w:sz w:val="18"/>
          <w:szCs w:val="18"/>
        </w:rPr>
        <w:t xml:space="preserve"> será aceita apenas as realizadas através do aplicativo </w:t>
      </w:r>
      <w:proofErr w:type="spellStart"/>
      <w:r w:rsidR="00FD775F">
        <w:rPr>
          <w:rFonts w:ascii="Calibri" w:eastAsia="Calibri" w:hAnsi="Calibri" w:cs="Calibri"/>
          <w:sz w:val="18"/>
          <w:szCs w:val="18"/>
        </w:rPr>
        <w:t>Gov</w:t>
      </w:r>
      <w:proofErr w:type="spellEnd"/>
      <w:r w:rsidR="00FD775F">
        <w:rPr>
          <w:rFonts w:ascii="Calibri" w:eastAsia="Calibri" w:hAnsi="Calibri" w:cs="Calibri"/>
          <w:sz w:val="18"/>
          <w:szCs w:val="18"/>
        </w:rPr>
        <w:t xml:space="preserve"> (assinatura eletrônica)</w:t>
      </w:r>
      <w:r w:rsidRPr="00C17777">
        <w:rPr>
          <w:rFonts w:ascii="Calibri" w:eastAsia="Calibri" w:hAnsi="Calibri" w:cs="Calibri"/>
          <w:sz w:val="18"/>
          <w:szCs w:val="18"/>
        </w:rPr>
        <w:t xml:space="preserve">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14:paraId="765FE7DF" w14:textId="77777777" w:rsidR="00722F95" w:rsidRDefault="00722F95"/>
    <w:sectPr w:rsidR="00722F95">
      <w:headerReference w:type="default" r:id="rId7"/>
      <w:footerReference w:type="default" r:id="rId8"/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3BF3" w14:textId="77777777" w:rsidR="00BB4F22" w:rsidRDefault="00BB4F22">
      <w:pPr>
        <w:spacing w:line="240" w:lineRule="auto"/>
      </w:pPr>
      <w:r>
        <w:separator/>
      </w:r>
    </w:p>
  </w:endnote>
  <w:endnote w:type="continuationSeparator" w:id="0">
    <w:p w14:paraId="3F9B6514" w14:textId="77777777" w:rsidR="00BB4F22" w:rsidRDefault="00BB4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B6A22" w14:textId="6A168280" w:rsidR="007F56B8" w:rsidRPr="007F56B8" w:rsidRDefault="00C86ADD" w:rsidP="00C86ADD">
    <w:pPr>
      <w:spacing w:line="224" w:lineRule="exact"/>
      <w:rPr>
        <w:color w:val="1154CC"/>
        <w:sz w:val="16"/>
        <w:szCs w:val="16"/>
        <w:u w:val="thick" w:color="1154CC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994B41" wp14:editId="662F4A52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8677275" cy="851473"/>
          <wp:effectExtent l="0" t="0" r="0" b="6350"/>
          <wp:wrapNone/>
          <wp:docPr id="2" name="Imagem 2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ncheta 13_2 (1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51" b="3"/>
                  <a:stretch/>
                </pic:blipFill>
                <pic:spPr bwMode="auto">
                  <a:xfrm>
                    <a:off x="0" y="0"/>
                    <a:ext cx="8677275" cy="8514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369FF" w14:textId="18F66307" w:rsidR="00ED141E" w:rsidRDefault="004909BA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C86ADD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3C944" w14:textId="77777777" w:rsidR="00BB4F22" w:rsidRDefault="00BB4F22">
      <w:pPr>
        <w:spacing w:line="240" w:lineRule="auto"/>
      </w:pPr>
      <w:r>
        <w:separator/>
      </w:r>
    </w:p>
  </w:footnote>
  <w:footnote w:type="continuationSeparator" w:id="0">
    <w:p w14:paraId="13CFEF9E" w14:textId="77777777" w:rsidR="00BB4F22" w:rsidRDefault="00BB4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B53F" w14:textId="45A7E68A" w:rsidR="00ED141E" w:rsidRDefault="00C86ADD">
    <w:r>
      <w:rPr>
        <w:noProof/>
      </w:rPr>
      <w:drawing>
        <wp:anchor distT="0" distB="0" distL="114300" distR="114300" simplePos="0" relativeHeight="251658240" behindDoc="1" locked="0" layoutInCell="1" allowOverlap="1" wp14:editId="6D6BCA50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6323965" cy="742950"/>
          <wp:effectExtent l="0" t="0" r="0" b="0"/>
          <wp:wrapNone/>
          <wp:docPr id="1" name="Imagem 1" descr="Prancheta 13_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ncheta 13_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5" t="1114" r="18033" b="93489"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78B3"/>
    <w:multiLevelType w:val="hybridMultilevel"/>
    <w:tmpl w:val="906AD182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1E"/>
    <w:rsid w:val="00013E16"/>
    <w:rsid w:val="00047465"/>
    <w:rsid w:val="00076EC8"/>
    <w:rsid w:val="000A1F84"/>
    <w:rsid w:val="000C220F"/>
    <w:rsid w:val="00126318"/>
    <w:rsid w:val="00127917"/>
    <w:rsid w:val="001B1C9C"/>
    <w:rsid w:val="00220AF6"/>
    <w:rsid w:val="0023243F"/>
    <w:rsid w:val="0024497F"/>
    <w:rsid w:val="00262757"/>
    <w:rsid w:val="0026318B"/>
    <w:rsid w:val="002807C5"/>
    <w:rsid w:val="002A08A8"/>
    <w:rsid w:val="002E4467"/>
    <w:rsid w:val="00325FBD"/>
    <w:rsid w:val="00326056"/>
    <w:rsid w:val="00387B17"/>
    <w:rsid w:val="003B7C4C"/>
    <w:rsid w:val="00440E1B"/>
    <w:rsid w:val="004440E0"/>
    <w:rsid w:val="00453314"/>
    <w:rsid w:val="004909BA"/>
    <w:rsid w:val="004957FE"/>
    <w:rsid w:val="004A24C7"/>
    <w:rsid w:val="004A389A"/>
    <w:rsid w:val="004F0091"/>
    <w:rsid w:val="004F41C7"/>
    <w:rsid w:val="004F7F96"/>
    <w:rsid w:val="0050415A"/>
    <w:rsid w:val="005179FF"/>
    <w:rsid w:val="0052373D"/>
    <w:rsid w:val="005341EB"/>
    <w:rsid w:val="00564011"/>
    <w:rsid w:val="005F444E"/>
    <w:rsid w:val="00612C12"/>
    <w:rsid w:val="00641E0F"/>
    <w:rsid w:val="0064280B"/>
    <w:rsid w:val="006468E9"/>
    <w:rsid w:val="00657B55"/>
    <w:rsid w:val="006A03BF"/>
    <w:rsid w:val="006B519F"/>
    <w:rsid w:val="006F4850"/>
    <w:rsid w:val="00703BAE"/>
    <w:rsid w:val="007222C5"/>
    <w:rsid w:val="00722F95"/>
    <w:rsid w:val="00743C58"/>
    <w:rsid w:val="00752958"/>
    <w:rsid w:val="007D4E11"/>
    <w:rsid w:val="007D7DAF"/>
    <w:rsid w:val="007F56B8"/>
    <w:rsid w:val="00816743"/>
    <w:rsid w:val="00816B4F"/>
    <w:rsid w:val="00841185"/>
    <w:rsid w:val="008471E7"/>
    <w:rsid w:val="008A0379"/>
    <w:rsid w:val="008C5258"/>
    <w:rsid w:val="00903A67"/>
    <w:rsid w:val="00903FE2"/>
    <w:rsid w:val="009F7588"/>
    <w:rsid w:val="00A308B3"/>
    <w:rsid w:val="00AB1454"/>
    <w:rsid w:val="00AB5F00"/>
    <w:rsid w:val="00AE21E0"/>
    <w:rsid w:val="00AF1E19"/>
    <w:rsid w:val="00B11C3B"/>
    <w:rsid w:val="00B52CDB"/>
    <w:rsid w:val="00B56356"/>
    <w:rsid w:val="00B622B4"/>
    <w:rsid w:val="00B87121"/>
    <w:rsid w:val="00BB4F22"/>
    <w:rsid w:val="00C315AA"/>
    <w:rsid w:val="00C43D67"/>
    <w:rsid w:val="00C621D1"/>
    <w:rsid w:val="00C627C9"/>
    <w:rsid w:val="00C86ADD"/>
    <w:rsid w:val="00C91E39"/>
    <w:rsid w:val="00CC6F9A"/>
    <w:rsid w:val="00CE49F8"/>
    <w:rsid w:val="00D307FC"/>
    <w:rsid w:val="00DC182D"/>
    <w:rsid w:val="00E048F6"/>
    <w:rsid w:val="00E235F6"/>
    <w:rsid w:val="00E25D48"/>
    <w:rsid w:val="00EA2DDF"/>
    <w:rsid w:val="00ED141E"/>
    <w:rsid w:val="00FC7907"/>
    <w:rsid w:val="00FD331D"/>
    <w:rsid w:val="00FD775F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767D2"/>
  <w15:docId w15:val="{031E1836-CF03-4849-86FD-705CE6D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2D"/>
  </w:style>
  <w:style w:type="paragraph" w:styleId="Rodap">
    <w:name w:val="footer"/>
    <w:basedOn w:val="Normal"/>
    <w:link w:val="Rodap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2D"/>
  </w:style>
  <w:style w:type="paragraph" w:customStyle="1" w:styleId="LO-normal">
    <w:name w:val="LO-normal"/>
    <w:qFormat/>
    <w:rsid w:val="00722F95"/>
    <w:pPr>
      <w:widowControl w:val="0"/>
      <w:suppressAutoHyphens/>
    </w:pPr>
    <w:rPr>
      <w:lang w:val="en-US" w:eastAsia="zh-CN" w:bidi="hi-IN"/>
    </w:rPr>
  </w:style>
  <w:style w:type="paragraph" w:styleId="PargrafodaLista">
    <w:name w:val="List Paragraph"/>
    <w:basedOn w:val="Normal"/>
    <w:uiPriority w:val="34"/>
    <w:qFormat/>
    <w:rsid w:val="0004746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440E0"/>
    <w:pPr>
      <w:widowControl w:val="0"/>
      <w:autoSpaceDE w:val="0"/>
      <w:autoSpaceDN w:val="0"/>
      <w:spacing w:before="120" w:line="240" w:lineRule="auto"/>
      <w:ind w:left="540"/>
      <w:jc w:val="both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40E0"/>
    <w:rPr>
      <w:rFonts w:ascii="Calibri" w:eastAsia="Calibri" w:hAnsi="Calibri" w:cs="Calibri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Ferrerim</cp:lastModifiedBy>
  <cp:revision>77</cp:revision>
  <dcterms:created xsi:type="dcterms:W3CDTF">2023-11-01T11:26:00Z</dcterms:created>
  <dcterms:modified xsi:type="dcterms:W3CDTF">2024-10-22T13:14:00Z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0af8d5d41741432bc530dfc18aa4b35d9ec03a0270131b662f7707bf6f9418be</vt:lpwstr>
  </property>
</Properties>
</file>